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08" w:rsidRDefault="00D44908" w:rsidP="0007491C">
      <w:r>
        <w:t xml:space="preserve">6 класс </w:t>
      </w:r>
    </w:p>
    <w:p w:rsidR="0007491C" w:rsidRDefault="005A26D7" w:rsidP="0007491C">
      <w:pPr>
        <w:ind w:left="0"/>
      </w:pPr>
      <w:r>
        <w:t>1.</w:t>
      </w:r>
      <w:r w:rsidR="0020171A">
        <w:t xml:space="preserve">В каком ряду </w:t>
      </w:r>
      <w:proofErr w:type="gramStart"/>
      <w:r w:rsidR="0020171A">
        <w:t>записаны</w:t>
      </w:r>
      <w:proofErr w:type="gramEnd"/>
      <w:r w:rsidR="0020171A">
        <w:t xml:space="preserve"> верно 2</w:t>
      </w:r>
      <w:r>
        <w:t xml:space="preserve"> типа лексических единиц?</w:t>
      </w:r>
      <w:r w:rsidRPr="005A26D7">
        <w:rPr>
          <w:rFonts w:ascii="Roboto" w:eastAsia="Times New Roman" w:hAnsi="Roboto" w:cs="Times New Roman"/>
          <w:sz w:val="19"/>
          <w:szCs w:val="19"/>
          <w:lang w:eastAsia="ru-RU"/>
        </w:rPr>
        <w:t xml:space="preserve"> </w:t>
      </w:r>
      <w:r w:rsidRPr="00D5789B">
        <w:t>Выберите один вариант.</w:t>
      </w:r>
      <w:r w:rsidR="0007491C">
        <w:t xml:space="preserve">  </w:t>
      </w:r>
    </w:p>
    <w:p w:rsidR="005A26D7" w:rsidRDefault="005A26D7" w:rsidP="00D5789B">
      <w:pPr>
        <w:spacing w:before="0" w:beforeAutospacing="0" w:after="0"/>
        <w:ind w:left="0"/>
      </w:pPr>
      <w:r>
        <w:t xml:space="preserve">1) Веселиться. Синоним </w:t>
      </w:r>
      <w:proofErr w:type="gramStart"/>
      <w:r>
        <w:t>–р</w:t>
      </w:r>
      <w:proofErr w:type="gramEnd"/>
      <w:r>
        <w:t>адоваться. Антоним – огорчаться.</w:t>
      </w:r>
    </w:p>
    <w:p w:rsidR="005A26D7" w:rsidRDefault="005A26D7" w:rsidP="00D5789B">
      <w:pPr>
        <w:spacing w:before="0" w:beforeAutospacing="0" w:after="0"/>
        <w:ind w:left="0"/>
      </w:pPr>
      <w:r>
        <w:t>Друг. Синоним – приятель. Антоним – враг.</w:t>
      </w:r>
    </w:p>
    <w:p w:rsidR="005A26D7" w:rsidRDefault="005A26D7" w:rsidP="00D5789B">
      <w:pPr>
        <w:spacing w:before="0" w:beforeAutospacing="0" w:after="0"/>
        <w:ind w:left="0"/>
      </w:pPr>
      <w:r>
        <w:t>Сырой. Синоним – влажный. Антоним – сухой.</w:t>
      </w:r>
    </w:p>
    <w:p w:rsidR="005A26D7" w:rsidRDefault="005A26D7" w:rsidP="00D5789B">
      <w:pPr>
        <w:spacing w:before="0" w:beforeAutospacing="0" w:after="0"/>
        <w:ind w:left="0"/>
      </w:pPr>
      <w:r>
        <w:t xml:space="preserve">Ласковый. Синоним – добродушный. Антоним </w:t>
      </w:r>
      <w:r w:rsidR="00AF1554">
        <w:t>–</w:t>
      </w:r>
      <w:r>
        <w:t xml:space="preserve"> строгий</w:t>
      </w:r>
      <w:r w:rsidR="00AF1554">
        <w:t>. +</w:t>
      </w:r>
    </w:p>
    <w:p w:rsidR="005A26D7" w:rsidRDefault="005A26D7" w:rsidP="00D5789B">
      <w:pPr>
        <w:spacing w:before="0" w:beforeAutospacing="0" w:after="0"/>
        <w:ind w:left="0"/>
      </w:pPr>
      <w:r>
        <w:t>2) Друг</w:t>
      </w:r>
      <w:r w:rsidR="00AF1554">
        <w:t xml:space="preserve">. Синоним – приятель. Антоним – </w:t>
      </w:r>
      <w:r>
        <w:t>враг</w:t>
      </w:r>
      <w:r w:rsidR="00AF1554">
        <w:t>.</w:t>
      </w:r>
    </w:p>
    <w:p w:rsidR="005A26D7" w:rsidRDefault="005A26D7" w:rsidP="00D5789B">
      <w:pPr>
        <w:spacing w:before="0" w:beforeAutospacing="0" w:after="0"/>
        <w:ind w:left="0"/>
      </w:pPr>
      <w:r>
        <w:t>Конец</w:t>
      </w:r>
      <w:r w:rsidR="00AF1554">
        <w:t>. Синоним - начало</w:t>
      </w:r>
      <w:proofErr w:type="gramStart"/>
      <w:r>
        <w:t xml:space="preserve"> </w:t>
      </w:r>
      <w:r w:rsidR="00AF1554">
        <w:t>.</w:t>
      </w:r>
      <w:proofErr w:type="gramEnd"/>
      <w:r w:rsidR="00AF1554">
        <w:t xml:space="preserve"> Антоним - </w:t>
      </w:r>
      <w:r>
        <w:t xml:space="preserve"> </w:t>
      </w:r>
      <w:r w:rsidR="00AF1554">
        <w:t>окончание.</w:t>
      </w:r>
    </w:p>
    <w:p w:rsidR="005A26D7" w:rsidRDefault="005A26D7" w:rsidP="00D5789B">
      <w:pPr>
        <w:spacing w:before="0" w:beforeAutospacing="0" w:after="0"/>
        <w:ind w:left="0"/>
      </w:pPr>
      <w:r>
        <w:t>Отважный</w:t>
      </w:r>
      <w:r w:rsidR="00AF1554">
        <w:t xml:space="preserve">. Синоним - </w:t>
      </w:r>
      <w:r>
        <w:t xml:space="preserve"> храбрый</w:t>
      </w:r>
      <w:r w:rsidR="00AF1554">
        <w:t>. Антоним –</w:t>
      </w:r>
      <w:r>
        <w:t xml:space="preserve"> трусливый</w:t>
      </w:r>
      <w:r w:rsidR="00AF1554">
        <w:t>.</w:t>
      </w:r>
    </w:p>
    <w:p w:rsidR="0020171A" w:rsidRDefault="005A26D7" w:rsidP="00D5789B">
      <w:pPr>
        <w:spacing w:before="0" w:beforeAutospacing="0" w:after="0"/>
        <w:ind w:left="0"/>
      </w:pPr>
      <w:r>
        <w:t>Ложь</w:t>
      </w:r>
      <w:r w:rsidR="00AF1554">
        <w:t xml:space="preserve">. Синоним - </w:t>
      </w:r>
      <w:r>
        <w:t xml:space="preserve"> неправда</w:t>
      </w:r>
      <w:r w:rsidR="00AF1554">
        <w:t xml:space="preserve">. Антоним - </w:t>
      </w:r>
      <w:r>
        <w:t xml:space="preserve"> правда</w:t>
      </w:r>
      <w:r w:rsidR="00AF1554">
        <w:t>.</w:t>
      </w:r>
    </w:p>
    <w:p w:rsidR="005A26D7" w:rsidRDefault="00AF1554" w:rsidP="00D5789B">
      <w:pPr>
        <w:spacing w:before="0" w:beforeAutospacing="0" w:after="0" w:line="240" w:lineRule="auto"/>
        <w:ind w:left="0"/>
      </w:pPr>
      <w:r>
        <w:t>3) Диалог. Синоним –</w:t>
      </w:r>
      <w:r w:rsidRPr="00AF1554">
        <w:t xml:space="preserve"> </w:t>
      </w:r>
      <w:r>
        <w:t>монолог. Антоним – разговор.</w:t>
      </w:r>
    </w:p>
    <w:p w:rsidR="00AF1554" w:rsidRDefault="00AF1554" w:rsidP="00D5789B">
      <w:pPr>
        <w:spacing w:before="0" w:beforeAutospacing="0" w:after="0" w:line="240" w:lineRule="auto"/>
        <w:ind w:left="0"/>
      </w:pPr>
      <w:r>
        <w:t>Нарочно. Синоним – специально. Антоним – нечаянно.</w:t>
      </w:r>
    </w:p>
    <w:p w:rsidR="00AF1554" w:rsidRDefault="00AF1554" w:rsidP="00D5789B">
      <w:pPr>
        <w:spacing w:before="0" w:beforeAutospacing="0" w:after="0" w:line="240" w:lineRule="auto"/>
        <w:ind w:left="0"/>
      </w:pPr>
      <w:r>
        <w:t>Огорчать. Синоним – печалить. Антоним – утешать.</w:t>
      </w:r>
    </w:p>
    <w:p w:rsidR="0020171A" w:rsidRDefault="00AF1554" w:rsidP="00D5789B">
      <w:pPr>
        <w:spacing w:before="0" w:beforeAutospacing="0" w:after="0" w:line="240" w:lineRule="auto"/>
        <w:ind w:left="0"/>
      </w:pPr>
      <w:r>
        <w:t>Победа</w:t>
      </w:r>
      <w:r w:rsidR="0020171A">
        <w:t>. Синоним –</w:t>
      </w:r>
      <w:r>
        <w:t xml:space="preserve"> достижение</w:t>
      </w:r>
      <w:r w:rsidR="0020171A">
        <w:t>. Антоним –</w:t>
      </w:r>
      <w:r>
        <w:t xml:space="preserve"> поражение</w:t>
      </w:r>
      <w:r w:rsidR="0020171A">
        <w:t>.</w:t>
      </w:r>
    </w:p>
    <w:p w:rsidR="00AF1554" w:rsidRDefault="0020171A" w:rsidP="00D5789B">
      <w:pPr>
        <w:spacing w:before="0" w:beforeAutospacing="0" w:after="0" w:line="240" w:lineRule="auto"/>
        <w:ind w:left="0"/>
      </w:pPr>
      <w:r>
        <w:t xml:space="preserve">4) </w:t>
      </w:r>
      <w:r w:rsidR="00AF1554">
        <w:t>Помогать</w:t>
      </w:r>
      <w:r>
        <w:t>. Синоним –</w:t>
      </w:r>
      <w:r w:rsidR="00AF1554">
        <w:t xml:space="preserve"> содействовать</w:t>
      </w:r>
      <w:r>
        <w:t>. Антоним –</w:t>
      </w:r>
      <w:r w:rsidR="00AF1554">
        <w:t xml:space="preserve"> мешать</w:t>
      </w:r>
      <w:r>
        <w:t>.</w:t>
      </w:r>
    </w:p>
    <w:p w:rsidR="00AF1554" w:rsidRDefault="00AF1554" w:rsidP="00D5789B">
      <w:pPr>
        <w:spacing w:before="0" w:beforeAutospacing="0" w:after="0" w:line="240" w:lineRule="auto"/>
        <w:ind w:left="0"/>
      </w:pPr>
      <w:r>
        <w:t>Привередливый</w:t>
      </w:r>
      <w:r w:rsidR="0020171A">
        <w:t>. Синоним –</w:t>
      </w:r>
      <w:r>
        <w:t xml:space="preserve"> капризный</w:t>
      </w:r>
      <w:r w:rsidR="0020171A">
        <w:t>. Антоним –</w:t>
      </w:r>
      <w:r>
        <w:t xml:space="preserve"> неприхотливый</w:t>
      </w:r>
      <w:r w:rsidR="0020171A">
        <w:t>.</w:t>
      </w:r>
    </w:p>
    <w:p w:rsidR="00AF1554" w:rsidRDefault="00AF1554" w:rsidP="00D5789B">
      <w:pPr>
        <w:spacing w:before="0" w:beforeAutospacing="0" w:after="0" w:line="240" w:lineRule="auto"/>
        <w:ind w:left="0"/>
      </w:pPr>
      <w:r>
        <w:t>Спать</w:t>
      </w:r>
      <w:r w:rsidR="0020171A">
        <w:t>. Синоним</w:t>
      </w:r>
      <w:r>
        <w:t xml:space="preserve"> </w:t>
      </w:r>
      <w:r w:rsidR="0020171A">
        <w:t xml:space="preserve">– бодрствовать. Антоним </w:t>
      </w:r>
      <w:proofErr w:type="gramStart"/>
      <w:r w:rsidR="0020171A">
        <w:t>–</w:t>
      </w:r>
      <w:r>
        <w:t>д</w:t>
      </w:r>
      <w:proofErr w:type="gramEnd"/>
      <w:r>
        <w:t>ремать</w:t>
      </w:r>
      <w:r w:rsidR="0020171A">
        <w:t>.</w:t>
      </w:r>
      <w:r>
        <w:t xml:space="preserve"> </w:t>
      </w:r>
    </w:p>
    <w:p w:rsidR="00AF1554" w:rsidRDefault="00AF1554" w:rsidP="00D5789B">
      <w:pPr>
        <w:spacing w:before="0" w:beforeAutospacing="0" w:after="0" w:line="240" w:lineRule="auto"/>
        <w:ind w:left="0"/>
      </w:pPr>
      <w:r>
        <w:t>Упрямый</w:t>
      </w:r>
      <w:r w:rsidR="0020171A">
        <w:t>. Синоним –</w:t>
      </w:r>
      <w:r>
        <w:t xml:space="preserve"> настойчивый</w:t>
      </w:r>
      <w:r w:rsidR="0020171A">
        <w:t>. Антоним –</w:t>
      </w:r>
      <w:r>
        <w:t xml:space="preserve"> покладистый</w:t>
      </w:r>
      <w:r w:rsidR="0020171A">
        <w:t>.</w:t>
      </w:r>
    </w:p>
    <w:p w:rsidR="0020171A" w:rsidRDefault="0020171A" w:rsidP="0007491C">
      <w:r>
        <w:t xml:space="preserve">2. Сколько слов из данного ряда относятся к исконно русским и заимствованным словам? </w:t>
      </w:r>
      <w:r w:rsidRPr="00D5789B">
        <w:t xml:space="preserve">Выберите один вариант.  </w:t>
      </w:r>
    </w:p>
    <w:p w:rsidR="00B22AE1" w:rsidRDefault="0020171A" w:rsidP="00D5789B">
      <w:pPr>
        <w:spacing w:before="0" w:beforeAutospacing="0" w:after="0"/>
      </w:pPr>
      <w:proofErr w:type="gramStart"/>
      <w:r>
        <w:t xml:space="preserve">Кросс, </w:t>
      </w:r>
      <w:r w:rsidR="00B22AE1">
        <w:t xml:space="preserve">жаровня, </w:t>
      </w:r>
      <w:r>
        <w:t xml:space="preserve">сноуборд, спорт, </w:t>
      </w:r>
      <w:r w:rsidR="00B22AE1">
        <w:t xml:space="preserve">жимолость, </w:t>
      </w:r>
      <w:proofErr w:type="spellStart"/>
      <w:r>
        <w:t>блог</w:t>
      </w:r>
      <w:proofErr w:type="spellEnd"/>
      <w:r>
        <w:t xml:space="preserve">, клик, </w:t>
      </w:r>
      <w:r w:rsidR="00B22AE1">
        <w:t xml:space="preserve">осина, </w:t>
      </w:r>
      <w:r>
        <w:t>вагон, кекс, кеф</w:t>
      </w:r>
      <w:r w:rsidR="00B22AE1">
        <w:t xml:space="preserve">ир, магазин, сабля, алфавит,  </w:t>
      </w:r>
      <w:r>
        <w:t xml:space="preserve">коромысло, </w:t>
      </w:r>
      <w:r w:rsidR="00B22AE1">
        <w:t xml:space="preserve">парковка, </w:t>
      </w:r>
      <w:r>
        <w:t xml:space="preserve">кадка, верёвка, груздь, осока. </w:t>
      </w:r>
      <w:proofErr w:type="gramEnd"/>
    </w:p>
    <w:p w:rsidR="00B22AE1" w:rsidRDefault="00B22AE1" w:rsidP="00D5789B">
      <w:pPr>
        <w:spacing w:before="0" w:beforeAutospacing="0" w:after="0"/>
      </w:pPr>
      <w:r>
        <w:t>1)</w:t>
      </w:r>
      <w:r w:rsidRPr="00B22AE1">
        <w:t xml:space="preserve"> </w:t>
      </w:r>
      <w:r>
        <w:t>Исконно русские – 10, заимствованные – 10.</w:t>
      </w:r>
    </w:p>
    <w:p w:rsidR="00B22AE1" w:rsidRDefault="00B22AE1" w:rsidP="00D5789B">
      <w:pPr>
        <w:spacing w:before="0" w:beforeAutospacing="0" w:after="0"/>
      </w:pPr>
      <w:r>
        <w:t>2)Исконно русские – 8, заимствованные – 12.+</w:t>
      </w:r>
    </w:p>
    <w:p w:rsidR="00B22AE1" w:rsidRDefault="00B22AE1" w:rsidP="00D5789B">
      <w:pPr>
        <w:spacing w:before="0" w:beforeAutospacing="0" w:after="0"/>
      </w:pPr>
      <w:r>
        <w:t>3)</w:t>
      </w:r>
      <w:r w:rsidRPr="00B22AE1">
        <w:t xml:space="preserve"> </w:t>
      </w:r>
      <w:r>
        <w:t>Исконно русские – 12, заимствованные – 8.</w:t>
      </w:r>
    </w:p>
    <w:p w:rsidR="00B22AE1" w:rsidRPr="0007491C" w:rsidRDefault="00B22AE1" w:rsidP="00D5789B">
      <w:pPr>
        <w:spacing w:before="0" w:beforeAutospacing="0" w:after="0"/>
      </w:pPr>
      <w:r>
        <w:t>4)</w:t>
      </w:r>
      <w:r w:rsidRPr="00B22AE1">
        <w:t xml:space="preserve"> </w:t>
      </w:r>
      <w:r>
        <w:t>Исконно русские – 9, заимствованные – 11.</w:t>
      </w:r>
    </w:p>
    <w:p w:rsidR="00FB3A21" w:rsidRPr="00D5789B" w:rsidRDefault="00FB3A21" w:rsidP="00D5789B">
      <w:r w:rsidRPr="00D5789B">
        <w:t xml:space="preserve">3. В каком варианте записаны только отвлечённые (абстрактные) существительные? Выберите один вариант.  </w:t>
      </w:r>
    </w:p>
    <w:p w:rsidR="001C5A28" w:rsidRDefault="00FB3A21" w:rsidP="00D5789B">
      <w:pPr>
        <w:spacing w:before="0" w:beforeAutospacing="0" w:after="0"/>
      </w:pPr>
      <w:r>
        <w:t>1)В</w:t>
      </w:r>
      <w:r w:rsidR="001C5A28">
        <w:t>еличина, выс</w:t>
      </w:r>
      <w:r>
        <w:t>ота, тяжесть, хитрость, белизна. +</w:t>
      </w:r>
      <w:r w:rsidR="001C5A28">
        <w:t xml:space="preserve">    </w:t>
      </w:r>
    </w:p>
    <w:p w:rsidR="00FB3A21" w:rsidRDefault="00FB3A21" w:rsidP="00D5789B">
      <w:pPr>
        <w:spacing w:before="0" w:beforeAutospacing="0" w:after="0"/>
      </w:pPr>
      <w:r>
        <w:t>2)</w:t>
      </w:r>
      <w:r w:rsidRPr="00FB3A21">
        <w:t xml:space="preserve"> </w:t>
      </w:r>
      <w:r>
        <w:t>Высота, тяжесть, тетрадь, дерево, население.</w:t>
      </w:r>
    </w:p>
    <w:p w:rsidR="00FB3A21" w:rsidRDefault="00FB3A21" w:rsidP="00D5789B">
      <w:pPr>
        <w:spacing w:before="0" w:beforeAutospacing="0" w:after="0"/>
      </w:pPr>
      <w:r>
        <w:t>3)</w:t>
      </w:r>
      <w:r w:rsidRPr="00FB3A21">
        <w:t xml:space="preserve"> </w:t>
      </w:r>
      <w:r>
        <w:t>Крестьянство, цемент,</w:t>
      </w:r>
      <w:r w:rsidRPr="00FB3A21">
        <w:t xml:space="preserve"> </w:t>
      </w:r>
      <w:r>
        <w:t>хитрость,</w:t>
      </w:r>
      <w:r w:rsidRPr="00FB3A21">
        <w:t xml:space="preserve"> </w:t>
      </w:r>
      <w:r>
        <w:t>высота.</w:t>
      </w:r>
    </w:p>
    <w:p w:rsidR="00FB3A21" w:rsidRDefault="00FB3A21" w:rsidP="00D5789B">
      <w:pPr>
        <w:spacing w:before="0" w:beforeAutospacing="0" w:after="0"/>
      </w:pPr>
      <w:r>
        <w:t>4) Дерево,</w:t>
      </w:r>
      <w:r w:rsidRPr="00FB3A21">
        <w:t xml:space="preserve"> </w:t>
      </w:r>
      <w:r>
        <w:t>величина, высота,</w:t>
      </w:r>
      <w:r w:rsidRPr="00FB3A21">
        <w:t xml:space="preserve"> </w:t>
      </w:r>
      <w:r>
        <w:t>население.</w:t>
      </w:r>
    </w:p>
    <w:p w:rsidR="000A75CD" w:rsidRPr="00D5789B" w:rsidRDefault="000A75CD" w:rsidP="00D5789B">
      <w:r w:rsidRPr="00D5789B">
        <w:t xml:space="preserve">4. В каком варианте суффиксы имён существительных </w:t>
      </w:r>
      <w:proofErr w:type="gramStart"/>
      <w:r w:rsidRPr="00D5789B">
        <w:t>записаны</w:t>
      </w:r>
      <w:proofErr w:type="gramEnd"/>
      <w:r w:rsidRPr="00D5789B">
        <w:t xml:space="preserve"> верно? Выберите один вариант.  </w:t>
      </w:r>
    </w:p>
    <w:p w:rsidR="000A75CD" w:rsidRDefault="000A75CD" w:rsidP="00D5789B">
      <w:pPr>
        <w:spacing w:before="0" w:beforeAutospacing="0" w:after="0"/>
      </w:pPr>
      <w:r>
        <w:t xml:space="preserve">1)  Лисонька, заинька, письмецо, красавица, морозец, каменщик, разносчик, </w:t>
      </w:r>
      <w:proofErr w:type="spellStart"/>
      <w:r>
        <w:t>замочек.</w:t>
      </w:r>
      <w:r w:rsidR="009C6411">
        <w:t>+</w:t>
      </w:r>
      <w:proofErr w:type="spellEnd"/>
    </w:p>
    <w:p w:rsidR="000A75CD" w:rsidRDefault="000A75CD" w:rsidP="00D5789B">
      <w:pPr>
        <w:spacing w:before="0" w:beforeAutospacing="0" w:after="0"/>
      </w:pPr>
      <w:r>
        <w:t>2) Лисанька, заинька, пись</w:t>
      </w:r>
      <w:r w:rsidR="004466E8">
        <w:t>ми</w:t>
      </w:r>
      <w:r>
        <w:t>цо, красавица, морозец, каменщик, разносчик, замочек.</w:t>
      </w:r>
    </w:p>
    <w:p w:rsidR="004466E8" w:rsidRDefault="004466E8" w:rsidP="00D5789B">
      <w:pPr>
        <w:spacing w:before="0" w:beforeAutospacing="0" w:after="0"/>
      </w:pPr>
      <w:r>
        <w:t>3) Лисонька, заенька, письмецо, красавица, морозиц, каменщик, разносчик, замочек.</w:t>
      </w:r>
    </w:p>
    <w:p w:rsidR="000A75CD" w:rsidRDefault="004466E8" w:rsidP="00D5789B">
      <w:pPr>
        <w:spacing w:before="0" w:beforeAutospacing="0" w:after="0"/>
      </w:pPr>
      <w:r>
        <w:t>4) Лисонька, заинька, письмецо, красавица, морозец, каменщик, разносчик, замочик.</w:t>
      </w:r>
    </w:p>
    <w:p w:rsidR="00C54A03" w:rsidRPr="00D5789B" w:rsidRDefault="00CC5EC1" w:rsidP="00D5789B">
      <w:r w:rsidRPr="00D5789B">
        <w:t>5.</w:t>
      </w:r>
      <w:r w:rsidR="00641076" w:rsidRPr="00D5789B">
        <w:t>В каком ряду записаны все качественные прилагательные</w:t>
      </w:r>
      <w:r w:rsidR="00C54A03" w:rsidRPr="00D5789B">
        <w:t xml:space="preserve">? Выберите один вариант.  </w:t>
      </w:r>
    </w:p>
    <w:p w:rsidR="00C54A03" w:rsidRDefault="00CC5EC1" w:rsidP="00D5789B">
      <w:pPr>
        <w:spacing w:before="0" w:beforeAutospacing="0" w:after="0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Идёт по дороге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Огромный букет: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В туфельках ноги,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Сверху – берет.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Светится глянцем</w:t>
      </w:r>
      <w:proofErr w:type="gramStart"/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Н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а спинке букета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Новенький ранец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Кирпичного цвета.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В школу шагают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Букеты цветов –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Каждый</w:t>
      </w:r>
      <w:proofErr w:type="gramStart"/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К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учебному году готов!</w:t>
      </w:r>
    </w:p>
    <w:p w:rsidR="009C6411" w:rsidRDefault="00641076" w:rsidP="00D5789B">
      <w:pPr>
        <w:spacing w:before="0" w:beforeAutospacing="0" w:after="0"/>
        <w:ind w:left="0"/>
      </w:pPr>
      <w:r>
        <w:t>1</w:t>
      </w:r>
      <w:r w:rsidR="009C6411">
        <w:t>)</w:t>
      </w:r>
      <w:r w:rsidR="009C6411" w:rsidRPr="009C6411">
        <w:t xml:space="preserve"> </w:t>
      </w:r>
      <w:r w:rsidR="009C6411">
        <w:t xml:space="preserve">Огромный, новенький, </w:t>
      </w:r>
      <w:proofErr w:type="gramStart"/>
      <w:r w:rsidR="009C6411">
        <w:t>кирпичного</w:t>
      </w:r>
      <w:proofErr w:type="gramEnd"/>
      <w:r w:rsidR="009C6411">
        <w:t>, учебному.</w:t>
      </w:r>
    </w:p>
    <w:p w:rsidR="009C6411" w:rsidRDefault="00641076" w:rsidP="00D5789B">
      <w:pPr>
        <w:spacing w:before="0" w:beforeAutospacing="0" w:after="0"/>
        <w:ind w:left="0"/>
      </w:pPr>
      <w:r>
        <w:t>2</w:t>
      </w:r>
      <w:r w:rsidR="009C6411">
        <w:t>)</w:t>
      </w:r>
      <w:r w:rsidR="009C6411" w:rsidRPr="009C6411">
        <w:t xml:space="preserve"> </w:t>
      </w:r>
      <w:r w:rsidR="009C6411">
        <w:t xml:space="preserve">Огромный, новенький, </w:t>
      </w:r>
      <w:proofErr w:type="gramStart"/>
      <w:r w:rsidR="009C6411">
        <w:t>кирпичного</w:t>
      </w:r>
      <w:proofErr w:type="gramEnd"/>
      <w:r w:rsidR="009C6411">
        <w:t>, учебному</w:t>
      </w:r>
      <w:r>
        <w:t>, каждый.</w:t>
      </w:r>
    </w:p>
    <w:p w:rsidR="00641076" w:rsidRDefault="00641076" w:rsidP="00D5789B">
      <w:pPr>
        <w:spacing w:before="0" w:beforeAutospacing="0" w:after="0"/>
        <w:ind w:left="0"/>
      </w:pPr>
      <w:r>
        <w:t>3)</w:t>
      </w:r>
      <w:r w:rsidRPr="00641076">
        <w:t xml:space="preserve"> </w:t>
      </w:r>
      <w:r>
        <w:t xml:space="preserve">Огромный, новенький, </w:t>
      </w:r>
      <w:proofErr w:type="gramStart"/>
      <w:r>
        <w:t>кирпичного</w:t>
      </w:r>
      <w:proofErr w:type="gramEnd"/>
      <w:r>
        <w:t>, каждый, готов.</w:t>
      </w:r>
    </w:p>
    <w:p w:rsidR="00641076" w:rsidRPr="00C54A03" w:rsidRDefault="00641076" w:rsidP="00D5789B">
      <w:pPr>
        <w:spacing w:before="0" w:beforeAutospacing="0" w:after="0"/>
        <w:ind w:left="0"/>
      </w:pPr>
      <w:r>
        <w:lastRenderedPageBreak/>
        <w:t xml:space="preserve">4) Огромный, новенький, </w:t>
      </w:r>
      <w:proofErr w:type="gramStart"/>
      <w:r>
        <w:t>кирпичного</w:t>
      </w:r>
      <w:proofErr w:type="gramEnd"/>
      <w:r>
        <w:t>, учебному, готов. +</w:t>
      </w:r>
    </w:p>
    <w:p w:rsidR="00641076" w:rsidRPr="00D5789B" w:rsidRDefault="00641076" w:rsidP="00D5789B">
      <w:r w:rsidRPr="00D5789B">
        <w:t xml:space="preserve">6.Какие словосочетания </w:t>
      </w:r>
      <w:proofErr w:type="gramStart"/>
      <w:r w:rsidRPr="00D5789B">
        <w:t>записаны</w:t>
      </w:r>
      <w:proofErr w:type="gramEnd"/>
      <w:r w:rsidRPr="00D5789B">
        <w:t xml:space="preserve"> верно? Выберите один вариант.</w:t>
      </w:r>
    </w:p>
    <w:p w:rsidR="00641076" w:rsidRPr="00D5789B" w:rsidRDefault="00B4346F" w:rsidP="000E41E9">
      <w:pPr>
        <w:spacing w:before="0" w:beforeAutospacing="0" w:after="0"/>
      </w:pPr>
      <w:r w:rsidRPr="00D5789B">
        <w:t>1) Десятый ученика; десятого ученика; десятому ученику; десятым учеником; о десятом ученике.</w:t>
      </w:r>
    </w:p>
    <w:p w:rsidR="00B4346F" w:rsidRPr="00D5789B" w:rsidRDefault="00B4346F" w:rsidP="000E41E9">
      <w:pPr>
        <w:spacing w:before="0" w:beforeAutospacing="0" w:after="0"/>
      </w:pPr>
      <w:r w:rsidRPr="00D5789B">
        <w:t>2) Десятый ученик; десятого ученика; десятому ученику; десятым учеником; о десятом ученике. +</w:t>
      </w:r>
    </w:p>
    <w:p w:rsidR="00B4346F" w:rsidRPr="00D5789B" w:rsidRDefault="00B4346F" w:rsidP="000E41E9">
      <w:pPr>
        <w:spacing w:before="0" w:beforeAutospacing="0" w:after="0"/>
      </w:pPr>
      <w:r w:rsidRPr="00D5789B">
        <w:t>3) Десятый ученик; десятого ученику; десятому ученика; десятым учеником; о десятом ученике.</w:t>
      </w:r>
    </w:p>
    <w:p w:rsidR="00EA1504" w:rsidRDefault="00B4346F" w:rsidP="000E41E9">
      <w:pPr>
        <w:spacing w:before="0" w:beforeAutospacing="0" w:after="0"/>
      </w:pPr>
      <w:r w:rsidRPr="00D5789B">
        <w:t xml:space="preserve">4) Десятый ученик; </w:t>
      </w:r>
      <w:proofErr w:type="spellStart"/>
      <w:r w:rsidRPr="00D5789B">
        <w:t>десятова</w:t>
      </w:r>
      <w:proofErr w:type="spellEnd"/>
      <w:r w:rsidRPr="00D5789B">
        <w:t xml:space="preserve"> ученика; десятому ученику; десятым учеником; о десятом ученике. </w:t>
      </w:r>
    </w:p>
    <w:p w:rsidR="00B4346F" w:rsidRPr="000E41E9" w:rsidRDefault="00B4346F" w:rsidP="000E41E9">
      <w:r w:rsidRPr="000E41E9">
        <w:t xml:space="preserve">7.Какие слова в рассказе можно заменить личными местоимениями, так чтобы текст оставался понятным? </w:t>
      </w:r>
      <w:r w:rsidR="000E41E9">
        <w:t xml:space="preserve">Выберите один </w:t>
      </w:r>
      <w:r w:rsidRPr="000E41E9">
        <w:t xml:space="preserve"> вариант.</w:t>
      </w:r>
    </w:p>
    <w:p w:rsidR="00B4346F" w:rsidRPr="000E41E9" w:rsidRDefault="00B4346F" w:rsidP="000E41E9">
      <w:pPr>
        <w:spacing w:before="0" w:beforeAutospacing="0" w:after="0"/>
      </w:pPr>
      <w:r w:rsidRPr="000E41E9">
        <w:t xml:space="preserve">Помогают людям птицы. Птицы уничтожают вредителей садов и огородов. Берегите птиц! </w:t>
      </w:r>
      <w:r w:rsidR="00F24F4F" w:rsidRPr="000E41E9">
        <w:t xml:space="preserve">Устраивайте в садах скворечники для птиц. </w:t>
      </w:r>
      <w:r w:rsidRPr="000E41E9">
        <w:t xml:space="preserve">Помогайте птицам </w:t>
      </w:r>
      <w:r w:rsidR="00F24F4F" w:rsidRPr="000E41E9">
        <w:t>в холодные зимние дни. Насекомые и личинки являются опасными врагами садов и огородов. Кто же защищает зелёное царство от этих врагов? Кто помогает людям бороться за урожай на полях и в садах?</w:t>
      </w:r>
    </w:p>
    <w:p w:rsidR="00F24F4F" w:rsidRPr="000E41E9" w:rsidRDefault="00F24F4F" w:rsidP="000E41E9">
      <w:pPr>
        <w:spacing w:before="0" w:beforeAutospacing="0" w:after="0"/>
      </w:pPr>
      <w:r w:rsidRPr="000E41E9">
        <w:t>1)Помогают людям птицы. Они уничтожают вредителей садов и огородов. Берегите птиц! Устраивайте в садах скворечники для птиц. Помогайте им в холодные зимние дни. Насекомые и личинки являются опасными врагами садов и огородов. Кто же защищает зелёное царство от этих врагов? Кто помогает людям бороться за урожай на полях и в садах? +</w:t>
      </w:r>
    </w:p>
    <w:p w:rsidR="00F24F4F" w:rsidRPr="000E41E9" w:rsidRDefault="00F24F4F" w:rsidP="000E41E9">
      <w:pPr>
        <w:spacing w:before="0" w:beforeAutospacing="0" w:after="0"/>
      </w:pPr>
      <w:r w:rsidRPr="000E41E9">
        <w:t>2) Помогают людям птицы. Они уничтожают вредителей садов и огородов. Берегите птиц! Устраивайте в садах скворечники для них. Помогайте птицам в холодные зимние дни. Насекомые и личинки являются опасными врагами садов и огородов. Кто же защищает зелёное царство от них? Кто помогает людям бороться за урожай на полях и в садах?</w:t>
      </w:r>
    </w:p>
    <w:p w:rsidR="00F24F4F" w:rsidRPr="000E41E9" w:rsidRDefault="00F24F4F" w:rsidP="000E41E9">
      <w:pPr>
        <w:spacing w:before="0" w:beforeAutospacing="0" w:after="0"/>
      </w:pPr>
      <w:r w:rsidRPr="000E41E9">
        <w:t>3) Помогают людям птицы. Они уничтожают вредителей садов и огородов. Берегите птиц! Устраивайте в садах скворечники для птиц. Помогайте им в холодные зимние дни. Насекомые и личинки являются опасными врагами их. Кто же защищает зелёное царство от этих врагов? Кто помогает людям бороться за урожай на полях и в садах?</w:t>
      </w:r>
    </w:p>
    <w:p w:rsidR="00F24F4F" w:rsidRPr="000E41E9" w:rsidRDefault="00F24F4F" w:rsidP="000E41E9">
      <w:pPr>
        <w:spacing w:before="0" w:beforeAutospacing="0" w:after="0"/>
      </w:pPr>
      <w:r w:rsidRPr="000E41E9">
        <w:t>4) Помогают людям птицы. Они уничтожают вредителей садов и огородов. Берегите их! Устраивайте в садах скворечники для них. Помогайте им в холодные зимние дни. Насекомые и личинки являются опасными врагами садов и огородов. Кто же защищает зелёное царство от этих врагов? Кто помогает людям бороться за урожай на полях и в садах?</w:t>
      </w:r>
    </w:p>
    <w:p w:rsidR="003825A8" w:rsidRPr="000E41E9" w:rsidRDefault="00FE61E5" w:rsidP="000E41E9">
      <w:r w:rsidRPr="000E41E9">
        <w:t xml:space="preserve">8. В каких стихотворных строчках используются притяжательные местоимения? </w:t>
      </w:r>
      <w:r w:rsidR="003825A8" w:rsidRPr="000E41E9">
        <w:t>Выберите один вариант.</w:t>
      </w:r>
    </w:p>
    <w:p w:rsidR="00B50BFA" w:rsidRPr="003825A8" w:rsidRDefault="003825A8" w:rsidP="004A3CF5">
      <w:pPr>
        <w:spacing w:before="0" w:beforeAutospacing="0" w:after="0"/>
        <w:rPr>
          <w:rFonts w:ascii="Georgia" w:eastAsia="Times New Roman" w:hAnsi="Georgia" w:cs="Times New Roman"/>
          <w:color w:val="333333"/>
          <w:sz w:val="20"/>
          <w:szCs w:val="20"/>
          <w:lang w:eastAsia="ru-RU"/>
        </w:rPr>
      </w:pPr>
      <w:r>
        <w:t xml:space="preserve">1) </w:t>
      </w:r>
      <w:r w:rsidR="00B50BFA">
        <w:t xml:space="preserve">Ты под окном своей светлицы горюешь, будто на часах, и медлят поминутно спицы </w:t>
      </w:r>
      <w:proofErr w:type="gramStart"/>
      <w:r w:rsidR="00B50BFA">
        <w:t>в</w:t>
      </w:r>
      <w:proofErr w:type="gramEnd"/>
      <w:r w:rsidR="00B50BFA">
        <w:t xml:space="preserve"> твоих наморщенных </w:t>
      </w:r>
      <w:proofErr w:type="gramStart"/>
      <w:r w:rsidR="00B50BFA">
        <w:t>руках</w:t>
      </w:r>
      <w:proofErr w:type="gramEnd"/>
      <w:r w:rsidR="00B50BFA">
        <w:t>. (А.Пушкин "Няне").</w:t>
      </w:r>
      <w:r>
        <w:rPr>
          <w:rFonts w:ascii="Georgia" w:eastAsia="Times New Roman" w:hAnsi="Georgia" w:cs="Times New Roman"/>
          <w:color w:val="333333"/>
          <w:sz w:val="20"/>
          <w:szCs w:val="20"/>
          <w:lang w:eastAsia="ru-RU"/>
        </w:rPr>
        <w:t xml:space="preserve"> </w:t>
      </w:r>
      <w:r w:rsidR="00B50BFA">
        <w:t>Что же ты, моя старушка, приумолкла у окна? (А.Пушкин "Зимний вечер").</w:t>
      </w:r>
      <w:r>
        <w:t>+</w:t>
      </w:r>
    </w:p>
    <w:p w:rsidR="003825A8" w:rsidRDefault="003825A8" w:rsidP="004A3CF5">
      <w:pPr>
        <w:spacing w:before="0" w:beforeAutospacing="0" w:after="0"/>
      </w:pPr>
      <w:r>
        <w:t>2</w:t>
      </w:r>
      <w:r w:rsidRPr="003825A8">
        <w:t xml:space="preserve">) </w:t>
      </w:r>
      <w:r w:rsidR="00FE61E5" w:rsidRPr="003825A8">
        <w:t>Ты по стране идешь. И нет такой преграды,</w:t>
      </w:r>
      <w:r w:rsidRPr="003825A8">
        <w:t xml:space="preserve"> </w:t>
      </w:r>
      <w:r w:rsidR="00FE61E5" w:rsidRPr="003825A8">
        <w:t>Чтобы тебя остановить могла.</w:t>
      </w:r>
      <w:r w:rsidRPr="003825A8">
        <w:t xml:space="preserve"> </w:t>
      </w:r>
      <w:r w:rsidR="00FE61E5" w:rsidRPr="003825A8">
        <w:t>Перед тобой смолкают водопады</w:t>
      </w:r>
      <w:proofErr w:type="gramStart"/>
      <w:r w:rsidRPr="003825A8">
        <w:t xml:space="preserve"> </w:t>
      </w:r>
      <w:r w:rsidR="00FE61E5" w:rsidRPr="003825A8">
        <w:t>И</w:t>
      </w:r>
      <w:proofErr w:type="gramEnd"/>
      <w:r w:rsidR="00FE61E5" w:rsidRPr="003825A8">
        <w:t xml:space="preserve"> отступает ледяная мгла. (М. .Исаковский)</w:t>
      </w:r>
    </w:p>
    <w:p w:rsidR="003825A8" w:rsidRPr="003825A8" w:rsidRDefault="003825A8" w:rsidP="004A3CF5">
      <w:pPr>
        <w:spacing w:before="0" w:beforeAutospacing="0" w:after="0"/>
      </w:pPr>
      <w:proofErr w:type="gramStart"/>
      <w:r w:rsidRPr="003825A8">
        <w:t>3) «</w:t>
      </w:r>
      <w:proofErr w:type="spellStart"/>
      <w:r w:rsidRPr="003825A8">
        <w:t>Никто-никакой</w:t>
      </w:r>
      <w:proofErr w:type="spellEnd"/>
      <w:r w:rsidRPr="003825A8">
        <w:t>» ниоткуда пришел,</w:t>
      </w:r>
      <w:r w:rsidRPr="003825A8">
        <w:br/>
        <w:t>«Никто — никакой» ничего не нашел,</w:t>
      </w:r>
      <w:r>
        <w:br/>
      </w:r>
      <w:r w:rsidRPr="003825A8">
        <w:t>«Никто — никакой» ничего не боялся,</w:t>
      </w:r>
      <w:r w:rsidRPr="003825A8">
        <w:br/>
        <w:t>Шагнул в никуда и никем там остался.</w:t>
      </w:r>
      <w:r w:rsidRPr="003825A8">
        <w:br/>
        <w:t>4) Это утро, радость эта,</w:t>
      </w:r>
      <w:r>
        <w:br/>
      </w:r>
      <w:r w:rsidRPr="003825A8">
        <w:t>Эта мощь и дня и света,</w:t>
      </w:r>
      <w:r>
        <w:br/>
      </w:r>
      <w:r w:rsidRPr="003825A8">
        <w:t>Этот синий свод,</w:t>
      </w:r>
      <w:r>
        <w:br/>
      </w:r>
      <w:r w:rsidRPr="003825A8">
        <w:t>Этот крик и вереницы,</w:t>
      </w:r>
      <w:r>
        <w:br/>
      </w:r>
      <w:r w:rsidRPr="003825A8">
        <w:t>Эти стаи, эти птицы…(А.Фет)</w:t>
      </w:r>
      <w:proofErr w:type="gramEnd"/>
    </w:p>
    <w:p w:rsidR="00C75C44" w:rsidRPr="004A3CF5" w:rsidRDefault="00C75C44" w:rsidP="004A3CF5">
      <w:r w:rsidRPr="004A3CF5">
        <w:t xml:space="preserve">9. Какие указательные местоимения имеют мужской, женский и средний род? </w:t>
      </w:r>
      <w:r w:rsidR="004A3CF5">
        <w:t xml:space="preserve">Выберите один </w:t>
      </w:r>
      <w:r w:rsidRPr="004A3CF5">
        <w:t xml:space="preserve"> вариант.</w:t>
      </w:r>
    </w:p>
    <w:p w:rsidR="00C75C44" w:rsidRPr="004D3C59" w:rsidRDefault="00C75C44" w:rsidP="004D3C59">
      <w:pPr>
        <w:spacing w:before="0" w:beforeAutospacing="0" w:after="0"/>
      </w:pPr>
      <w:r w:rsidRPr="004D3C59">
        <w:t>1)  Этот, тот, твой.</w:t>
      </w:r>
    </w:p>
    <w:p w:rsidR="00C75C44" w:rsidRPr="004D3C59" w:rsidRDefault="00C75C44" w:rsidP="004D3C59">
      <w:pPr>
        <w:spacing w:before="0" w:beforeAutospacing="0" w:after="0"/>
      </w:pPr>
      <w:r w:rsidRPr="004D3C59">
        <w:t>2)  Этот, тот, такой, таков. +</w:t>
      </w:r>
    </w:p>
    <w:p w:rsidR="00C75C44" w:rsidRPr="004D3C59" w:rsidRDefault="00C75C44" w:rsidP="004D3C59">
      <w:pPr>
        <w:spacing w:before="0" w:beforeAutospacing="0" w:after="0"/>
      </w:pPr>
      <w:r w:rsidRPr="004D3C59">
        <w:t>3) Этот, тот, такой, столько.</w:t>
      </w:r>
    </w:p>
    <w:p w:rsidR="00C75C44" w:rsidRPr="004D3C59" w:rsidRDefault="00C75C44" w:rsidP="004D3C59">
      <w:pPr>
        <w:spacing w:before="0" w:beforeAutospacing="0" w:after="0"/>
      </w:pPr>
      <w:r w:rsidRPr="004D3C59">
        <w:t>4) Этот, тот, такой, таков, мой.</w:t>
      </w:r>
    </w:p>
    <w:p w:rsidR="0084485B" w:rsidRPr="004A3CF5" w:rsidRDefault="0084485B" w:rsidP="004A3CF5">
      <w:r w:rsidRPr="004A3CF5">
        <w:t>10.</w:t>
      </w:r>
      <w:r w:rsidR="00EE3646" w:rsidRPr="004A3CF5">
        <w:t xml:space="preserve"> Какие морфологические признаки имеет определительное местоимение в данном</w:t>
      </w:r>
      <w:r w:rsidR="00FF5DB9" w:rsidRPr="004A3CF5">
        <w:t xml:space="preserve"> стихотворении</w:t>
      </w:r>
      <w:r w:rsidR="00EE3646" w:rsidRPr="004A3CF5">
        <w:t xml:space="preserve">? </w:t>
      </w:r>
      <w:r w:rsidR="004A3CF5">
        <w:t>Выберите один</w:t>
      </w:r>
      <w:r w:rsidR="00FF5DB9" w:rsidRPr="004A3CF5">
        <w:t xml:space="preserve"> вариант.</w:t>
      </w:r>
    </w:p>
    <w:p w:rsidR="00803467" w:rsidRPr="004A3CF5" w:rsidRDefault="00803467" w:rsidP="004A3CF5">
      <w:pPr>
        <w:spacing w:before="0" w:beforeAutospacing="0" w:after="0"/>
      </w:pPr>
      <w:r w:rsidRPr="004A3CF5">
        <w:t>Много мам на белом свете,</w:t>
      </w:r>
    </w:p>
    <w:p w:rsidR="00803467" w:rsidRPr="004A3CF5" w:rsidRDefault="00803467" w:rsidP="004A3CF5">
      <w:pPr>
        <w:spacing w:before="0" w:beforeAutospacing="0" w:after="0"/>
      </w:pPr>
      <w:r w:rsidRPr="004A3CF5">
        <w:t>Всей душой их любят дети.</w:t>
      </w:r>
    </w:p>
    <w:p w:rsidR="00803467" w:rsidRPr="004A3CF5" w:rsidRDefault="00803467" w:rsidP="004A3CF5">
      <w:pPr>
        <w:spacing w:before="0" w:beforeAutospacing="0" w:after="0"/>
      </w:pPr>
      <w:r w:rsidRPr="004A3CF5">
        <w:t>Только мама есть одна,</w:t>
      </w:r>
    </w:p>
    <w:p w:rsidR="00FF5DB9" w:rsidRPr="004A3CF5" w:rsidRDefault="00803467" w:rsidP="004A3CF5">
      <w:pPr>
        <w:spacing w:before="0" w:beforeAutospacing="0" w:after="0"/>
      </w:pPr>
      <w:r w:rsidRPr="004A3CF5">
        <w:t>Всех дороже мне она</w:t>
      </w:r>
      <w:r w:rsidR="004D3C59" w:rsidRPr="004A3CF5">
        <w:t>..</w:t>
      </w:r>
      <w:proofErr w:type="gramStart"/>
      <w:r w:rsidR="004D3C59" w:rsidRPr="004A3CF5">
        <w:t>.(</w:t>
      </w:r>
      <w:proofErr w:type="gramEnd"/>
      <w:r w:rsidRPr="004A3CF5">
        <w:t>В.Руссу</w:t>
      </w:r>
      <w:r w:rsidR="004D3C59" w:rsidRPr="004A3CF5">
        <w:t>)</w:t>
      </w:r>
    </w:p>
    <w:p w:rsidR="00803467" w:rsidRPr="004A3CF5" w:rsidRDefault="00FF5DB9" w:rsidP="004A3CF5">
      <w:pPr>
        <w:spacing w:before="0" w:beforeAutospacing="0" w:after="0"/>
      </w:pPr>
      <w:r w:rsidRPr="004A3CF5">
        <w:t xml:space="preserve">1) </w:t>
      </w:r>
      <w:r w:rsidR="00803467" w:rsidRPr="004A3CF5">
        <w:t xml:space="preserve">Часть речи – местоимение. Разряд - </w:t>
      </w:r>
      <w:proofErr w:type="gramStart"/>
      <w:r w:rsidR="00803467" w:rsidRPr="004A3CF5">
        <w:t>определительное</w:t>
      </w:r>
      <w:proofErr w:type="gramEnd"/>
      <w:r w:rsidR="00803467" w:rsidRPr="004A3CF5">
        <w:t xml:space="preserve">. Морфологические признаки. </w:t>
      </w:r>
      <w:r w:rsidR="000D352C" w:rsidRPr="004A3CF5">
        <w:t xml:space="preserve">Творительный </w:t>
      </w:r>
      <w:r w:rsidR="00803467" w:rsidRPr="004A3CF5">
        <w:t xml:space="preserve"> падеж, единственное число, женский род. +</w:t>
      </w:r>
    </w:p>
    <w:p w:rsidR="00803467" w:rsidRPr="004A3CF5" w:rsidRDefault="00803467" w:rsidP="004A3CF5">
      <w:pPr>
        <w:spacing w:before="0" w:beforeAutospacing="0" w:after="0"/>
      </w:pPr>
      <w:r w:rsidRPr="004A3CF5">
        <w:t xml:space="preserve">2) Часть речи – местоимение. Разряд - </w:t>
      </w:r>
      <w:proofErr w:type="gramStart"/>
      <w:r w:rsidRPr="004A3CF5">
        <w:t>определительное</w:t>
      </w:r>
      <w:proofErr w:type="gramEnd"/>
      <w:r w:rsidRPr="004A3CF5">
        <w:t xml:space="preserve">. Морфологические признаки. </w:t>
      </w:r>
      <w:r w:rsidR="000D352C" w:rsidRPr="004A3CF5">
        <w:t>Творительный</w:t>
      </w:r>
      <w:r w:rsidRPr="004A3CF5">
        <w:t xml:space="preserve"> падеж, множественное число, женский род. </w:t>
      </w:r>
    </w:p>
    <w:p w:rsidR="00803467" w:rsidRPr="004A3CF5" w:rsidRDefault="00803467" w:rsidP="004A3CF5">
      <w:pPr>
        <w:spacing w:before="0" w:beforeAutospacing="0" w:after="0"/>
      </w:pPr>
      <w:r w:rsidRPr="004A3CF5">
        <w:t xml:space="preserve">3) Часть речи – местоимение. Разряд - </w:t>
      </w:r>
      <w:proofErr w:type="gramStart"/>
      <w:r w:rsidRPr="004A3CF5">
        <w:t>определительное</w:t>
      </w:r>
      <w:proofErr w:type="gramEnd"/>
      <w:r w:rsidRPr="004A3CF5">
        <w:t xml:space="preserve">. Морфологические признаки. Родительный падеж, единственное число, мужской род. </w:t>
      </w:r>
    </w:p>
    <w:p w:rsidR="00FF5DB9" w:rsidRPr="004A3CF5" w:rsidRDefault="000D352C" w:rsidP="004A3CF5">
      <w:pPr>
        <w:spacing w:before="0" w:beforeAutospacing="0" w:after="0"/>
      </w:pPr>
      <w:r w:rsidRPr="004A3CF5">
        <w:t xml:space="preserve">4) Часть речи – местоимение. Разряд - </w:t>
      </w:r>
      <w:proofErr w:type="gramStart"/>
      <w:r w:rsidRPr="004A3CF5">
        <w:t>определительное</w:t>
      </w:r>
      <w:proofErr w:type="gramEnd"/>
      <w:r w:rsidRPr="004A3CF5">
        <w:t xml:space="preserve">. Морфологические признаки.  Родительный падеж, единственное число, женский род. </w:t>
      </w:r>
    </w:p>
    <w:p w:rsidR="004A3CF5" w:rsidRDefault="004A3CF5" w:rsidP="004A3CF5">
      <w:pPr>
        <w:spacing w:before="0" w:beforeAutospacing="0" w:after="0"/>
      </w:pPr>
    </w:p>
    <w:p w:rsidR="0074708B" w:rsidRPr="004A3CF5" w:rsidRDefault="0005525A" w:rsidP="004A3CF5">
      <w:pPr>
        <w:spacing w:before="0" w:beforeAutospacing="0" w:after="0"/>
      </w:pPr>
      <w:r w:rsidRPr="004A3CF5">
        <w:t>11.</w:t>
      </w:r>
      <w:r w:rsidR="0074708B" w:rsidRPr="004A3CF5">
        <w:t xml:space="preserve"> Какие предложения можно составить</w:t>
      </w:r>
      <w:r w:rsidR="003668ED" w:rsidRPr="004A3CF5">
        <w:t xml:space="preserve"> из данных слов</w:t>
      </w:r>
      <w:r w:rsidR="0074708B" w:rsidRPr="004A3CF5">
        <w:t>, используя вопросительные местоимения? Выберите один вариант.</w:t>
      </w:r>
    </w:p>
    <w:p w:rsidR="00A67AAA" w:rsidRPr="004A3CF5" w:rsidRDefault="00A67AAA" w:rsidP="004A3CF5">
      <w:pPr>
        <w:spacing w:before="0" w:beforeAutospacing="0" w:after="0"/>
      </w:pPr>
      <w:r w:rsidRPr="004A3CF5">
        <w:t xml:space="preserve">Картина «Утро», рисовать. </w:t>
      </w:r>
      <w:r w:rsidR="00893338" w:rsidRPr="004A3CF5">
        <w:t>Случилось. Льёт, дождь, день. Портрет, гостиная. Придут, гости.</w:t>
      </w:r>
    </w:p>
    <w:p w:rsidR="00893338" w:rsidRPr="004A3CF5" w:rsidRDefault="00893338" w:rsidP="004A3CF5">
      <w:pPr>
        <w:spacing w:before="0" w:beforeAutospacing="0" w:after="0"/>
      </w:pPr>
      <w:r w:rsidRPr="004A3CF5">
        <w:t xml:space="preserve">1)Кто нарисовал картину «Утро»? Что случилось? Сколько дней льёт дождь? Чей портрет в гостиной? Когда  придут гости? </w:t>
      </w:r>
    </w:p>
    <w:p w:rsidR="00893338" w:rsidRPr="004A3CF5" w:rsidRDefault="00893338" w:rsidP="004A3CF5">
      <w:pPr>
        <w:spacing w:before="0" w:beforeAutospacing="0" w:after="0"/>
      </w:pPr>
      <w:r w:rsidRPr="004A3CF5">
        <w:t>2)Кто нарисовал картину «Утро»? Что случилось? Сколько дней льёт дождь? Чей портрет в гостиной? Во сколько придут гости? +</w:t>
      </w:r>
    </w:p>
    <w:p w:rsidR="00893338" w:rsidRPr="004A3CF5" w:rsidRDefault="00893338" w:rsidP="004A3CF5">
      <w:pPr>
        <w:spacing w:before="0" w:beforeAutospacing="0" w:after="0"/>
      </w:pPr>
      <w:r w:rsidRPr="004A3CF5">
        <w:t xml:space="preserve">3) Где рисовали картину «Утро»? Что случилось? Сколько дней льёт дождь? Чей портрет в гостиной? Во сколько придут гости? </w:t>
      </w:r>
    </w:p>
    <w:p w:rsidR="003A2401" w:rsidRPr="004A3CF5" w:rsidRDefault="003A2401" w:rsidP="004A3CF5">
      <w:pPr>
        <w:spacing w:before="0" w:beforeAutospacing="0" w:after="0"/>
      </w:pPr>
      <w:r w:rsidRPr="004A3CF5">
        <w:t xml:space="preserve">4)Кто нарисовал картину «Утро»? Когда случилось? Сколько дней льёт дождь? Чей портрет в гостиной? Во сколько придут гости? </w:t>
      </w:r>
    </w:p>
    <w:p w:rsidR="000F5892" w:rsidRPr="004A3CF5" w:rsidRDefault="000F5892" w:rsidP="004A3CF5">
      <w:r w:rsidRPr="004A3CF5">
        <w:t xml:space="preserve">12. </w:t>
      </w:r>
      <w:r w:rsidR="003668ED" w:rsidRPr="004A3CF5">
        <w:t xml:space="preserve">В каком </w:t>
      </w:r>
      <w:proofErr w:type="gramStart"/>
      <w:r w:rsidR="003668ED" w:rsidRPr="004A3CF5">
        <w:t>варианте</w:t>
      </w:r>
      <w:proofErr w:type="gramEnd"/>
      <w:r w:rsidR="003668ED" w:rsidRPr="004A3CF5">
        <w:t xml:space="preserve"> верно составлены предложения с относительными местоимениями? Выберите один вариант.</w:t>
      </w:r>
    </w:p>
    <w:p w:rsidR="009B1726" w:rsidRDefault="009B1726" w:rsidP="004A3CF5">
      <w:pPr>
        <w:spacing w:before="0" w:beforeAutospacing="0" w:after="0"/>
      </w:pPr>
      <w:r>
        <w:t xml:space="preserve">1) Дети знаю, что сегодня будет два урока. Никто не понял, зачем он это сказал. Во сколько он приехал, знали все. </w:t>
      </w:r>
    </w:p>
    <w:p w:rsidR="003668ED" w:rsidRDefault="003668ED" w:rsidP="004A3CF5">
      <w:pPr>
        <w:spacing w:before="0" w:beforeAutospacing="0" w:after="0"/>
      </w:pPr>
      <w:r>
        <w:t xml:space="preserve">2) </w:t>
      </w:r>
      <w:r w:rsidR="009B1726">
        <w:t>Дети знают, когда будет два урока. Никто не понял, что он сказал. Во сколько он приехал, знали все.</w:t>
      </w:r>
    </w:p>
    <w:p w:rsidR="009B1726" w:rsidRDefault="009B1726" w:rsidP="004A3CF5">
      <w:pPr>
        <w:spacing w:before="0" w:beforeAutospacing="0" w:after="0"/>
      </w:pPr>
      <w:r>
        <w:t>3) Дети знаю, что сегодня будет два урока. Никто не понял, что он сказал. Во сколько он приехал?</w:t>
      </w:r>
    </w:p>
    <w:p w:rsidR="0074708B" w:rsidRPr="0007491C" w:rsidRDefault="009B1726" w:rsidP="004A3CF5">
      <w:pPr>
        <w:spacing w:before="0" w:beforeAutospacing="0" w:after="0"/>
      </w:pPr>
      <w:r>
        <w:t>4) Дети знаю, что сегодня будет два урока. Никто не понял, что он сказал. Во сколько он приехал, знали все. +</w:t>
      </w:r>
    </w:p>
    <w:p w:rsidR="004D3C59" w:rsidRDefault="00B51488" w:rsidP="006D304B">
      <w:pPr>
        <w:rPr>
          <w:rFonts w:ascii="Roboto" w:eastAsia="Times New Roman" w:hAnsi="Roboto" w:cs="Times New Roman"/>
          <w:sz w:val="19"/>
          <w:szCs w:val="19"/>
          <w:lang w:eastAsia="ru-RU"/>
        </w:rPr>
      </w:pPr>
      <w:r>
        <w:t>13.</w:t>
      </w:r>
      <w:r w:rsidRPr="00B51488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4FFFC"/>
        </w:rPr>
        <w:t> </w:t>
      </w:r>
      <w:r w:rsidRPr="004D3C59">
        <w:t xml:space="preserve">Какое количество неопределённых местоимений </w:t>
      </w:r>
      <w:r w:rsidR="004D3C59" w:rsidRPr="004D3C59">
        <w:t>находится в стихотв</w:t>
      </w:r>
      <w:r w:rsidR="006D304B">
        <w:t xml:space="preserve">орении? Выберите один </w:t>
      </w:r>
      <w:r w:rsidR="004D3C59" w:rsidRPr="004D3C59">
        <w:t xml:space="preserve"> вариант.</w:t>
      </w:r>
    </w:p>
    <w:p w:rsidR="00B51488" w:rsidRDefault="00B51488" w:rsidP="004D3C59">
      <w:pPr>
        <w:spacing w:before="0" w:beforeAutospacing="0" w:after="0"/>
      </w:pPr>
      <w:r w:rsidRPr="004D3C59">
        <w:t xml:space="preserve">Брёл по дороге </w:t>
      </w:r>
      <w:r w:rsidRPr="004D3C59">
        <w:br/>
        <w:t>кое-кто</w:t>
      </w:r>
      <w:r w:rsidRPr="004D3C59">
        <w:br/>
        <w:t xml:space="preserve">в своём </w:t>
      </w:r>
      <w:r w:rsidRPr="004D3C59">
        <w:br/>
        <w:t xml:space="preserve">поношенном пальто. </w:t>
      </w:r>
      <w:r w:rsidRPr="004D3C59">
        <w:br/>
        <w:t xml:space="preserve">Бог </w:t>
      </w:r>
      <w:proofErr w:type="gramStart"/>
      <w:r w:rsidRPr="004D3C59">
        <w:t>весть</w:t>
      </w:r>
      <w:proofErr w:type="gramEnd"/>
      <w:r w:rsidRPr="004D3C59">
        <w:t xml:space="preserve"> куда </w:t>
      </w:r>
      <w:r w:rsidRPr="004D3C59">
        <w:br/>
        <w:t xml:space="preserve">держал он путь. </w:t>
      </w:r>
      <w:r w:rsidRPr="004D3C59">
        <w:br/>
        <w:t xml:space="preserve">С ним рядом топал </w:t>
      </w:r>
      <w:r w:rsidRPr="004D3C59">
        <w:br/>
        <w:t>кто-нибудь</w:t>
      </w:r>
      <w:proofErr w:type="gramStart"/>
      <w:r w:rsidRPr="004D3C59">
        <w:t xml:space="preserve"> </w:t>
      </w:r>
      <w:r w:rsidRPr="004D3C59">
        <w:br/>
        <w:t>Е</w:t>
      </w:r>
      <w:proofErr w:type="gramEnd"/>
      <w:r w:rsidRPr="004D3C59">
        <w:t xml:space="preserve">щё бежал вприпрыжку </w:t>
      </w:r>
      <w:r w:rsidRPr="004D3C59">
        <w:br/>
        <w:t xml:space="preserve">кто-то, </w:t>
      </w:r>
      <w:r w:rsidRPr="004D3C59">
        <w:br/>
        <w:t xml:space="preserve">не зная горя и заботы. </w:t>
      </w:r>
      <w:r w:rsidRPr="004D3C59">
        <w:br/>
        <w:t xml:space="preserve">Едва добрались </w:t>
      </w:r>
      <w:r w:rsidRPr="004D3C59">
        <w:br/>
        <w:t xml:space="preserve">до проспекта, </w:t>
      </w:r>
      <w:r w:rsidRPr="004D3C59">
        <w:br/>
        <w:t xml:space="preserve">за ними увязался </w:t>
      </w:r>
      <w:r w:rsidRPr="004D3C59">
        <w:br/>
        <w:t xml:space="preserve">некто. </w:t>
      </w:r>
      <w:r w:rsidRPr="004D3C59">
        <w:br/>
        <w:t>кто-либо</w:t>
      </w:r>
      <w:r w:rsidRPr="004D3C59">
        <w:br/>
        <w:t>тоже шёл с друзьями</w:t>
      </w:r>
      <w:proofErr w:type="gramStart"/>
      <w:r w:rsidRPr="004D3C59">
        <w:t xml:space="preserve">.. </w:t>
      </w:r>
      <w:r w:rsidRPr="004D3C59">
        <w:rPr>
          <w:rFonts w:ascii="Times New Roman" w:hAnsi="Times New Roman" w:cs="Times New Roman"/>
          <w:sz w:val="20"/>
          <w:szCs w:val="20"/>
        </w:rPr>
        <w:t>.</w:t>
      </w:r>
      <w:r w:rsidR="004D3C59" w:rsidRPr="004D3C59">
        <w:rPr>
          <w:rFonts w:ascii="Times New Roman" w:hAnsi="Times New Roman" w:cs="Times New Roman"/>
          <w:sz w:val="20"/>
          <w:szCs w:val="20"/>
        </w:rPr>
        <w:t>(</w:t>
      </w:r>
      <w:r w:rsidR="004D3C59" w:rsidRPr="004D3C5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 w:rsidR="004D3C59" w:rsidRPr="004D3C5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Н. Радченко)</w:t>
      </w:r>
      <w:r w:rsidRPr="004D3C59">
        <w:t xml:space="preserve"> </w:t>
      </w:r>
    </w:p>
    <w:p w:rsidR="004D3C59" w:rsidRDefault="004D3C59" w:rsidP="004D3C59">
      <w:pPr>
        <w:spacing w:before="0" w:beforeAutospacing="0" w:after="0"/>
        <w:ind w:left="0"/>
      </w:pPr>
      <w:r>
        <w:t>1) 5. +</w:t>
      </w:r>
    </w:p>
    <w:p w:rsidR="004D3C59" w:rsidRDefault="004D3C59" w:rsidP="004D3C59">
      <w:pPr>
        <w:spacing w:before="0" w:beforeAutospacing="0" w:after="0"/>
        <w:ind w:left="0"/>
      </w:pPr>
      <w:r>
        <w:t>2) 4.</w:t>
      </w:r>
    </w:p>
    <w:p w:rsidR="004D3C59" w:rsidRDefault="004D3C59" w:rsidP="004D3C59">
      <w:pPr>
        <w:spacing w:before="0" w:beforeAutospacing="0" w:after="0"/>
        <w:ind w:left="0"/>
      </w:pPr>
      <w:r>
        <w:t>3) 6.</w:t>
      </w:r>
    </w:p>
    <w:p w:rsidR="004D3C59" w:rsidRPr="004D3C59" w:rsidRDefault="004D3C59" w:rsidP="004D3C59">
      <w:pPr>
        <w:spacing w:before="0" w:beforeAutospacing="0" w:after="0"/>
        <w:ind w:left="0"/>
      </w:pPr>
      <w:r>
        <w:t>4) 3.</w:t>
      </w:r>
    </w:p>
    <w:p w:rsidR="00150518" w:rsidRPr="006D304B" w:rsidRDefault="00150518" w:rsidP="006D304B">
      <w:r w:rsidRPr="006D304B">
        <w:t xml:space="preserve">14. </w:t>
      </w:r>
      <w:proofErr w:type="gramStart"/>
      <w:r w:rsidRPr="006D304B">
        <w:rPr>
          <w:rFonts w:hint="eastAsia"/>
        </w:rPr>
        <w:t>В</w:t>
      </w:r>
      <w:r w:rsidRPr="006D304B">
        <w:t xml:space="preserve"> каком варианте глагол не имеет пары возвратности/невозвратности.</w:t>
      </w:r>
      <w:proofErr w:type="gramEnd"/>
      <w:r w:rsidR="008D6780" w:rsidRPr="006D304B">
        <w:t xml:space="preserve"> </w:t>
      </w:r>
      <w:r w:rsidR="006D304B">
        <w:t>Выберите один</w:t>
      </w:r>
      <w:r w:rsidR="008D6780" w:rsidRPr="006D304B">
        <w:t xml:space="preserve"> вариант.</w:t>
      </w:r>
    </w:p>
    <w:p w:rsidR="00E27C81" w:rsidRPr="006D304B" w:rsidRDefault="00E27C81" w:rsidP="006D304B">
      <w:pPr>
        <w:spacing w:before="0" w:beforeAutospacing="0" w:after="0"/>
      </w:pPr>
      <w:r w:rsidRPr="006D304B">
        <w:t xml:space="preserve">1) Бесить, делить, вкладывать, беречь, доносить, загибать вить. </w:t>
      </w:r>
    </w:p>
    <w:p w:rsidR="00703468" w:rsidRPr="006D304B" w:rsidRDefault="00E27C81" w:rsidP="006D304B">
      <w:pPr>
        <w:spacing w:before="0" w:beforeAutospacing="0" w:after="0"/>
      </w:pPr>
      <w:r w:rsidRPr="006D304B">
        <w:t xml:space="preserve">2) </w:t>
      </w:r>
      <w:r w:rsidR="00703468" w:rsidRPr="006D304B">
        <w:t>Вкладывать, беречь, выпускать, двигать, судить, бесить, искажать.</w:t>
      </w:r>
    </w:p>
    <w:p w:rsidR="00703468" w:rsidRPr="006D304B" w:rsidRDefault="00703468" w:rsidP="006D304B">
      <w:pPr>
        <w:spacing w:before="0" w:beforeAutospacing="0" w:after="0"/>
      </w:pPr>
      <w:r w:rsidRPr="006D304B">
        <w:t xml:space="preserve">3) Клонить, лечить, делить, отделять, заграждать, надёргать, обмазывать.  </w:t>
      </w:r>
    </w:p>
    <w:p w:rsidR="00E27C81" w:rsidRPr="006D304B" w:rsidRDefault="00703468" w:rsidP="006D304B">
      <w:pPr>
        <w:spacing w:before="0" w:beforeAutospacing="0" w:after="0"/>
      </w:pPr>
      <w:r w:rsidRPr="006D304B">
        <w:t xml:space="preserve"> </w:t>
      </w:r>
      <w:r w:rsidR="00E27C81" w:rsidRPr="006D304B">
        <w:t>4)Заграждать, выпускать, двигать, засорять, блистать, влюблять, судить. +</w:t>
      </w:r>
    </w:p>
    <w:p w:rsidR="00150518" w:rsidRPr="0007491C" w:rsidRDefault="00150518" w:rsidP="006D304B">
      <w:pPr>
        <w:spacing w:before="0" w:beforeAutospacing="0" w:after="0"/>
      </w:pPr>
    </w:p>
    <w:p w:rsidR="00EA1504" w:rsidRDefault="006D304B" w:rsidP="006D304B">
      <w:pPr>
        <w:ind w:left="0"/>
      </w:pPr>
      <w:r>
        <w:t xml:space="preserve"> </w:t>
      </w:r>
    </w:p>
    <w:p w:rsidR="008D6780" w:rsidRDefault="008D6780" w:rsidP="008D6780">
      <w:pPr>
        <w:rPr>
          <w:rFonts w:ascii="Roboto" w:eastAsia="Times New Roman" w:hAnsi="Roboto" w:cs="Times New Roman"/>
          <w:sz w:val="19"/>
          <w:szCs w:val="19"/>
          <w:lang w:eastAsia="ru-RU"/>
        </w:rPr>
      </w:pPr>
      <w:r>
        <w:rPr>
          <w:sz w:val="20"/>
          <w:szCs w:val="20"/>
        </w:rPr>
        <w:t xml:space="preserve">15. </w:t>
      </w:r>
      <w:proofErr w:type="gramStart"/>
      <w:r>
        <w:rPr>
          <w:sz w:val="20"/>
          <w:szCs w:val="20"/>
        </w:rPr>
        <w:t>Глаголы</w:t>
      </w:r>
      <w:proofErr w:type="gramEnd"/>
      <w:r>
        <w:rPr>
          <w:sz w:val="20"/>
          <w:szCs w:val="20"/>
        </w:rPr>
        <w:t xml:space="preserve"> какого наклонения имеются в данном тексте? </w:t>
      </w:r>
      <w:r w:rsidR="006D304B">
        <w:t xml:space="preserve">Выберите один </w:t>
      </w:r>
      <w:r w:rsidRPr="004D3C59">
        <w:t>вариант.</w:t>
      </w:r>
    </w:p>
    <w:p w:rsidR="008D6780" w:rsidRPr="008D6780" w:rsidRDefault="008D6780" w:rsidP="008D6780">
      <w:pPr>
        <w:spacing w:before="0" w:beforeAutospacing="0" w:after="0"/>
        <w:rPr>
          <w:sz w:val="20"/>
          <w:szCs w:val="20"/>
        </w:rPr>
      </w:pPr>
      <w:r w:rsidRPr="008D6780">
        <w:rPr>
          <w:sz w:val="20"/>
          <w:szCs w:val="20"/>
        </w:rPr>
        <w:t>До болота идти нелегко.</w:t>
      </w:r>
    </w:p>
    <w:p w:rsidR="008D6780" w:rsidRPr="008D6780" w:rsidRDefault="008D6780" w:rsidP="008D6780">
      <w:pPr>
        <w:spacing w:before="0" w:beforeAutospacing="0" w:after="0"/>
        <w:rPr>
          <w:sz w:val="20"/>
          <w:szCs w:val="20"/>
        </w:rPr>
      </w:pPr>
      <w:r w:rsidRPr="008D6780">
        <w:rPr>
          <w:sz w:val="20"/>
          <w:szCs w:val="20"/>
        </w:rPr>
        <w:t>«Вот камень лежит у дороги,</w:t>
      </w:r>
      <w:r w:rsidRPr="008D6780">
        <w:rPr>
          <w:sz w:val="20"/>
          <w:szCs w:val="20"/>
        </w:rPr>
        <w:br/>
        <w:t>Присядем и вытянем ноги».</w:t>
      </w:r>
    </w:p>
    <w:p w:rsidR="008D6780" w:rsidRPr="008D6780" w:rsidRDefault="008D6780" w:rsidP="008D6780">
      <w:pPr>
        <w:spacing w:before="0" w:beforeAutospacing="0" w:after="0"/>
        <w:rPr>
          <w:sz w:val="20"/>
          <w:szCs w:val="20"/>
        </w:rPr>
      </w:pPr>
      <w:r w:rsidRPr="008D6780">
        <w:rPr>
          <w:sz w:val="20"/>
          <w:szCs w:val="20"/>
        </w:rPr>
        <w:t>И на камень лягушки кладут узелок.</w:t>
      </w:r>
      <w:r w:rsidRPr="008D6780">
        <w:rPr>
          <w:sz w:val="20"/>
          <w:szCs w:val="20"/>
        </w:rPr>
        <w:br/>
        <w:t>«Хорошо бы на камне прилечь на часок!»</w:t>
      </w:r>
    </w:p>
    <w:p w:rsidR="008D6780" w:rsidRPr="008D6780" w:rsidRDefault="008D6780" w:rsidP="008D6780">
      <w:pPr>
        <w:spacing w:before="0" w:beforeAutospacing="0" w:after="0"/>
        <w:rPr>
          <w:sz w:val="20"/>
          <w:szCs w:val="20"/>
        </w:rPr>
      </w:pPr>
      <w:r w:rsidRPr="008D6780">
        <w:rPr>
          <w:sz w:val="20"/>
          <w:szCs w:val="20"/>
        </w:rPr>
        <w:t>Вдруг на ноги камень вскочил</w:t>
      </w:r>
      <w:proofErr w:type="gramStart"/>
      <w:r w:rsidRPr="008D6780">
        <w:rPr>
          <w:sz w:val="20"/>
          <w:szCs w:val="20"/>
        </w:rPr>
        <w:br/>
        <w:t>И</w:t>
      </w:r>
      <w:proofErr w:type="gramEnd"/>
      <w:r w:rsidRPr="008D6780">
        <w:rPr>
          <w:sz w:val="20"/>
          <w:szCs w:val="20"/>
        </w:rPr>
        <w:t xml:space="preserve"> за ноги их ухватил.</w:t>
      </w:r>
    </w:p>
    <w:p w:rsidR="008D6780" w:rsidRPr="008D6780" w:rsidRDefault="008D6780" w:rsidP="008D6780">
      <w:pPr>
        <w:spacing w:before="0" w:beforeAutospacing="0" w:after="0"/>
        <w:rPr>
          <w:sz w:val="20"/>
          <w:szCs w:val="20"/>
        </w:rPr>
      </w:pPr>
      <w:r w:rsidRPr="008D6780">
        <w:rPr>
          <w:sz w:val="20"/>
          <w:szCs w:val="20"/>
        </w:rPr>
        <w:t>И они закричали от страха:</w:t>
      </w:r>
    </w:p>
    <w:p w:rsidR="008D6780" w:rsidRDefault="008D6780" w:rsidP="008D6780">
      <w:pPr>
        <w:spacing w:before="0" w:beforeAutospacing="0" w:after="0"/>
        <w:rPr>
          <w:sz w:val="20"/>
          <w:szCs w:val="20"/>
        </w:rPr>
      </w:pPr>
      <w:r w:rsidRPr="008D6780">
        <w:rPr>
          <w:sz w:val="20"/>
          <w:szCs w:val="20"/>
        </w:rPr>
        <w:t>«Это — ЧЕ!</w:t>
      </w:r>
      <w:r w:rsidRPr="008D6780">
        <w:rPr>
          <w:sz w:val="20"/>
          <w:szCs w:val="20"/>
        </w:rPr>
        <w:br/>
        <w:t>Это — РЕ!</w:t>
      </w:r>
    </w:p>
    <w:p w:rsidR="008D6780" w:rsidRDefault="008D6780" w:rsidP="008D6780">
      <w:pPr>
        <w:spacing w:before="0" w:before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К.Чуковский</w:t>
      </w:r>
    </w:p>
    <w:p w:rsidR="008D6780" w:rsidRDefault="008D6780" w:rsidP="008D6780">
      <w:pPr>
        <w:spacing w:before="0" w:beforeAutospacing="0" w:after="0"/>
        <w:rPr>
          <w:sz w:val="20"/>
          <w:szCs w:val="20"/>
        </w:rPr>
      </w:pPr>
      <w:r>
        <w:rPr>
          <w:sz w:val="20"/>
          <w:szCs w:val="20"/>
        </w:rPr>
        <w:t>1) Изъявительное наклонение. +</w:t>
      </w:r>
    </w:p>
    <w:p w:rsidR="008D6780" w:rsidRDefault="008D6780" w:rsidP="008D6780">
      <w:pPr>
        <w:spacing w:before="0" w:beforeAutospacing="0" w:after="0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="00CD5CB4">
        <w:rPr>
          <w:sz w:val="20"/>
          <w:szCs w:val="20"/>
        </w:rPr>
        <w:t>Условно</w:t>
      </w:r>
      <w:proofErr w:type="gramStart"/>
      <w:r w:rsidR="00CD5CB4">
        <w:rPr>
          <w:sz w:val="20"/>
          <w:szCs w:val="20"/>
        </w:rPr>
        <w:t>е(</w:t>
      </w:r>
      <w:proofErr w:type="gramEnd"/>
      <w:r w:rsidR="00CD5CB4">
        <w:rPr>
          <w:sz w:val="20"/>
          <w:szCs w:val="20"/>
        </w:rPr>
        <w:t>сослагательное) наклонение.</w:t>
      </w:r>
    </w:p>
    <w:p w:rsidR="00CD5CB4" w:rsidRDefault="00CD5CB4" w:rsidP="008D6780">
      <w:pPr>
        <w:spacing w:before="0" w:beforeAutospacing="0" w:after="0"/>
        <w:rPr>
          <w:sz w:val="20"/>
          <w:szCs w:val="20"/>
        </w:rPr>
      </w:pPr>
      <w:r>
        <w:rPr>
          <w:sz w:val="20"/>
          <w:szCs w:val="20"/>
        </w:rPr>
        <w:t>3) Повелительное наклонение.</w:t>
      </w:r>
    </w:p>
    <w:p w:rsidR="00CD5CB4" w:rsidRPr="008D6780" w:rsidRDefault="00CD5CB4" w:rsidP="008D6780">
      <w:pPr>
        <w:spacing w:before="0" w:beforeAutospacing="0" w:after="0"/>
        <w:rPr>
          <w:sz w:val="20"/>
          <w:szCs w:val="20"/>
        </w:rPr>
      </w:pPr>
      <w:r>
        <w:rPr>
          <w:sz w:val="20"/>
          <w:szCs w:val="20"/>
        </w:rPr>
        <w:t xml:space="preserve">4) Изъявительное и условное наклонения. </w:t>
      </w:r>
    </w:p>
    <w:p w:rsidR="00EA1504" w:rsidRPr="0007491C" w:rsidRDefault="00EA1504" w:rsidP="0007491C"/>
    <w:p w:rsidR="00CD0BD4" w:rsidRPr="0007491C" w:rsidRDefault="00CD0BD4" w:rsidP="0007491C"/>
    <w:sectPr w:rsidR="00CD0BD4" w:rsidRPr="0007491C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2D5"/>
    <w:multiLevelType w:val="hybridMultilevel"/>
    <w:tmpl w:val="6486DEF0"/>
    <w:lvl w:ilvl="0" w:tplc="D58AD15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A940528"/>
    <w:multiLevelType w:val="hybridMultilevel"/>
    <w:tmpl w:val="07327344"/>
    <w:lvl w:ilvl="0" w:tplc="846CC9F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4A93925"/>
    <w:multiLevelType w:val="multilevel"/>
    <w:tmpl w:val="2448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C21DA"/>
    <w:multiLevelType w:val="hybridMultilevel"/>
    <w:tmpl w:val="F852EDE0"/>
    <w:lvl w:ilvl="0" w:tplc="42E605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1D3A6611"/>
    <w:multiLevelType w:val="hybridMultilevel"/>
    <w:tmpl w:val="C952C850"/>
    <w:lvl w:ilvl="0" w:tplc="23B086AA">
      <w:start w:val="1"/>
      <w:numFmt w:val="decimal"/>
      <w:lvlText w:val="%1)"/>
      <w:lvlJc w:val="left"/>
      <w:pPr>
        <w:ind w:left="303" w:hanging="360"/>
      </w:pPr>
      <w:rPr>
        <w:rFonts w:ascii="Arial" w:hAnsi="Arial" w:cs="Arial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24342807"/>
    <w:multiLevelType w:val="multilevel"/>
    <w:tmpl w:val="989E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BD345C"/>
    <w:multiLevelType w:val="hybridMultilevel"/>
    <w:tmpl w:val="E9645126"/>
    <w:lvl w:ilvl="0" w:tplc="0E96D23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336A19F7"/>
    <w:multiLevelType w:val="multilevel"/>
    <w:tmpl w:val="B606B6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55F20BD"/>
    <w:multiLevelType w:val="hybridMultilevel"/>
    <w:tmpl w:val="E8580372"/>
    <w:lvl w:ilvl="0" w:tplc="A7A4D9D6">
      <w:start w:val="1"/>
      <w:numFmt w:val="decimal"/>
      <w:lvlText w:val="%1)"/>
      <w:lvlJc w:val="left"/>
      <w:pPr>
        <w:ind w:left="303" w:hanging="360"/>
      </w:pPr>
      <w:rPr>
        <w:rFonts w:ascii="Roboto" w:eastAsia="Times New Roman" w:hAnsi="Roboto" w:cs="Times New Roman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6208060D"/>
    <w:multiLevelType w:val="hybridMultilevel"/>
    <w:tmpl w:val="11683DA6"/>
    <w:lvl w:ilvl="0" w:tplc="71F890D0">
      <w:start w:val="2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>
    <w:nsid w:val="7E1A0E2E"/>
    <w:multiLevelType w:val="multilevel"/>
    <w:tmpl w:val="802C9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EA1504"/>
    <w:rsid w:val="0005525A"/>
    <w:rsid w:val="0007491C"/>
    <w:rsid w:val="000A75CD"/>
    <w:rsid w:val="000D352C"/>
    <w:rsid w:val="000E41E9"/>
    <w:rsid w:val="000F5892"/>
    <w:rsid w:val="00150518"/>
    <w:rsid w:val="001C5A28"/>
    <w:rsid w:val="0020171A"/>
    <w:rsid w:val="00264F32"/>
    <w:rsid w:val="003668ED"/>
    <w:rsid w:val="003825A8"/>
    <w:rsid w:val="003A2401"/>
    <w:rsid w:val="004466E8"/>
    <w:rsid w:val="004924AE"/>
    <w:rsid w:val="004A3CF5"/>
    <w:rsid w:val="004D3C59"/>
    <w:rsid w:val="005A26D7"/>
    <w:rsid w:val="00641076"/>
    <w:rsid w:val="006D304B"/>
    <w:rsid w:val="00703468"/>
    <w:rsid w:val="0074708B"/>
    <w:rsid w:val="007F513A"/>
    <w:rsid w:val="00803467"/>
    <w:rsid w:val="0084485B"/>
    <w:rsid w:val="00893338"/>
    <w:rsid w:val="008D6780"/>
    <w:rsid w:val="009B1726"/>
    <w:rsid w:val="009C6411"/>
    <w:rsid w:val="00A55B1D"/>
    <w:rsid w:val="00A67AAA"/>
    <w:rsid w:val="00AF1554"/>
    <w:rsid w:val="00B22AE1"/>
    <w:rsid w:val="00B4346F"/>
    <w:rsid w:val="00B50BFA"/>
    <w:rsid w:val="00B51488"/>
    <w:rsid w:val="00C54A03"/>
    <w:rsid w:val="00C75C44"/>
    <w:rsid w:val="00CC5EC1"/>
    <w:rsid w:val="00CD0BD4"/>
    <w:rsid w:val="00CD5CB4"/>
    <w:rsid w:val="00D44908"/>
    <w:rsid w:val="00D5789B"/>
    <w:rsid w:val="00E26353"/>
    <w:rsid w:val="00E27C81"/>
    <w:rsid w:val="00EA1504"/>
    <w:rsid w:val="00EE3646"/>
    <w:rsid w:val="00F24F4F"/>
    <w:rsid w:val="00FB3A21"/>
    <w:rsid w:val="00FE61E5"/>
    <w:rsid w:val="00FF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1">
    <w:name w:val="heading 1"/>
    <w:basedOn w:val="a"/>
    <w:link w:val="10"/>
    <w:uiPriority w:val="9"/>
    <w:qFormat/>
    <w:rsid w:val="00EA1504"/>
    <w:pPr>
      <w:spacing w:after="100" w:afterAutospacing="1" w:line="240" w:lineRule="auto"/>
      <w:ind w:left="0"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A1504"/>
    <w:pPr>
      <w:spacing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A1504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5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5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15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15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EA1504"/>
    <w:rPr>
      <w:color w:val="0000FF"/>
      <w:u w:val="single"/>
    </w:rPr>
  </w:style>
  <w:style w:type="paragraph" w:customStyle="1" w:styleId="diff">
    <w:name w:val="diff"/>
    <w:basedOn w:val="a"/>
    <w:rsid w:val="00EA1504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s">
    <w:name w:val="points"/>
    <w:basedOn w:val="a0"/>
    <w:rsid w:val="00EA1504"/>
  </w:style>
  <w:style w:type="paragraph" w:styleId="a4">
    <w:name w:val="List Paragraph"/>
    <w:basedOn w:val="a"/>
    <w:uiPriority w:val="34"/>
    <w:qFormat/>
    <w:rsid w:val="0007491C"/>
    <w:pPr>
      <w:ind w:left="720"/>
      <w:contextualSpacing/>
    </w:pPr>
  </w:style>
  <w:style w:type="character" w:customStyle="1" w:styleId="vl">
    <w:name w:val="vl"/>
    <w:basedOn w:val="a0"/>
    <w:rsid w:val="00FE61E5"/>
  </w:style>
  <w:style w:type="character" w:styleId="a5">
    <w:name w:val="Emphasis"/>
    <w:basedOn w:val="a0"/>
    <w:uiPriority w:val="20"/>
    <w:qFormat/>
    <w:rsid w:val="00C75C44"/>
    <w:rPr>
      <w:i/>
      <w:iCs/>
    </w:rPr>
  </w:style>
  <w:style w:type="character" w:customStyle="1" w:styleId="copyright-span">
    <w:name w:val="copyright-span"/>
    <w:basedOn w:val="a0"/>
    <w:rsid w:val="00A67AAA"/>
  </w:style>
  <w:style w:type="character" w:customStyle="1" w:styleId="60">
    <w:name w:val="Заголовок 6 Знак"/>
    <w:basedOn w:val="a0"/>
    <w:link w:val="6"/>
    <w:uiPriority w:val="9"/>
    <w:semiHidden/>
    <w:rsid w:val="001505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Normal (Web)"/>
    <w:basedOn w:val="a"/>
    <w:uiPriority w:val="99"/>
    <w:semiHidden/>
    <w:unhideWhenUsed/>
    <w:rsid w:val="00150518"/>
    <w:pPr>
      <w:spacing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4993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525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1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5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7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17E20-3475-4089-ADC4-E9D875963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26</cp:revision>
  <dcterms:created xsi:type="dcterms:W3CDTF">2019-07-30T12:57:00Z</dcterms:created>
  <dcterms:modified xsi:type="dcterms:W3CDTF">2019-08-08T10:06:00Z</dcterms:modified>
</cp:coreProperties>
</file>